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33AD985D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8462F9">
        <w:rPr>
          <w:b/>
          <w:sz w:val="22"/>
          <w:szCs w:val="22"/>
        </w:rPr>
        <w:t>Устройство внутреннего водоснабжения и канализации выше 0.000, ниже 0.000</w:t>
      </w:r>
      <w:r w:rsidR="00B93705">
        <w:rPr>
          <w:b/>
          <w:sz w:val="22"/>
          <w:szCs w:val="22"/>
        </w:rPr>
        <w:t>. Отопление</w:t>
      </w:r>
      <w:r w:rsidR="00847C02">
        <w:rPr>
          <w:b/>
          <w:sz w:val="22"/>
          <w:szCs w:val="22"/>
        </w:rPr>
        <w:t>»</w:t>
      </w:r>
    </w:p>
    <w:p w14:paraId="7D679545" w14:textId="278C03F8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7C0EE8" w:rsidRPr="007C0EE8">
        <w:rPr>
          <w:b/>
        </w:rPr>
        <w:t>Омская область, Омский район, ЖК «Пушкино»</w:t>
      </w:r>
      <w:r w:rsidR="00B27FBD">
        <w:rPr>
          <w:b/>
        </w:rPr>
        <w:t>-ГП-1.1</w:t>
      </w:r>
      <w:r w:rsidR="008462F9">
        <w:rPr>
          <w:b/>
        </w:rPr>
        <w:t xml:space="preserve"> (9 секций)</w:t>
      </w:r>
      <w:r w:rsidR="00DE4B35">
        <w:rPr>
          <w:b/>
        </w:rPr>
        <w:t xml:space="preserve">. 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3338922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ген.</w:t>
            </w:r>
            <w:r w:rsidR="00324147">
              <w:rPr>
                <w:b/>
                <w:sz w:val="22"/>
                <w:szCs w:val="22"/>
                <w:lang w:val="en-US"/>
              </w:rPr>
              <w:t xml:space="preserve">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Ген.подрядчик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2366329E" w:rsidR="008934D9" w:rsidRPr="00C1009A" w:rsidRDefault="00C1009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Омск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42119F33" w:rsidR="005D69A1" w:rsidRPr="00B30794" w:rsidRDefault="00F63F4A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 w:rsidR="00762026">
              <w:rPr>
                <w:sz w:val="22"/>
                <w:szCs w:val="22"/>
              </w:rPr>
              <w:t>.12.2024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3F4B2D" w:rsidRDefault="00CE3BFF" w:rsidP="009E7E12">
            <w:pPr>
              <w:ind w:firstLine="0"/>
              <w:rPr>
                <w:sz w:val="22"/>
                <w:szCs w:val="22"/>
              </w:rPr>
            </w:pPr>
            <w:r w:rsidRPr="003F4B2D">
              <w:rPr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47EE3267" w:rsidR="005D69A1" w:rsidRPr="003F4B2D" w:rsidRDefault="000067E8" w:rsidP="00D21DE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bookmarkStart w:id="0" w:name="_GoBack"/>
            <w:bookmarkEnd w:id="0"/>
            <w:r w:rsidR="002B6512" w:rsidRPr="003F4B2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="002B6512" w:rsidRPr="003F4B2D">
              <w:rPr>
                <w:sz w:val="22"/>
                <w:szCs w:val="22"/>
              </w:rPr>
              <w:t>.</w:t>
            </w:r>
            <w:r w:rsidR="001557B6" w:rsidRPr="003F4B2D">
              <w:rPr>
                <w:sz w:val="22"/>
                <w:szCs w:val="22"/>
              </w:rPr>
              <w:t>2024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6D8C8406" w14:textId="22D62AE4" w:rsidR="002B6512" w:rsidRDefault="006151F0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762026">
              <w:rPr>
                <w:sz w:val="22"/>
                <w:szCs w:val="22"/>
              </w:rPr>
              <w:t xml:space="preserve"> </w:t>
            </w:r>
            <w:r w:rsidR="002B651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762026">
              <w:rPr>
                <w:sz w:val="22"/>
                <w:szCs w:val="22"/>
              </w:rPr>
              <w:t xml:space="preserve"> – </w:t>
            </w:r>
            <w:r w:rsidR="00FE4E62">
              <w:rPr>
                <w:sz w:val="22"/>
                <w:szCs w:val="22"/>
              </w:rPr>
              <w:t>И</w:t>
            </w:r>
            <w:r w:rsidR="00762026">
              <w:rPr>
                <w:sz w:val="22"/>
                <w:szCs w:val="22"/>
              </w:rPr>
              <w:t>юнь</w:t>
            </w:r>
            <w:r w:rsidR="00FE4E62">
              <w:rPr>
                <w:sz w:val="22"/>
                <w:szCs w:val="22"/>
              </w:rPr>
              <w:t xml:space="preserve"> </w:t>
            </w:r>
            <w:r w:rsidR="002B6512">
              <w:rPr>
                <w:sz w:val="22"/>
                <w:szCs w:val="22"/>
              </w:rPr>
              <w:t>2025</w:t>
            </w:r>
          </w:p>
          <w:p w14:paraId="169F3B4C" w14:textId="67DEE88E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 xml:space="preserve">основных позиций по </w:t>
            </w:r>
            <w:r w:rsidR="00502687" w:rsidRPr="00A15F72">
              <w:rPr>
                <w:sz w:val="22"/>
                <w:szCs w:val="22"/>
              </w:rPr>
              <w:lastRenderedPageBreak/>
              <w:t>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FC20F3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FC20F3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FC20F3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FC20F3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FC20F3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FC20F3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FC20F3" w:rsidRDefault="009C3A32" w:rsidP="00714F97">
            <w:pPr>
              <w:rPr>
                <w:sz w:val="22"/>
                <w:szCs w:val="22"/>
              </w:rPr>
            </w:pPr>
            <w:r w:rsidRPr="00FC20F3">
              <w:rPr>
                <w:sz w:val="22"/>
                <w:szCs w:val="22"/>
              </w:rPr>
              <w:t>Предпочтительно без аванса, но</w:t>
            </w:r>
            <w:r w:rsidR="00B04C32" w:rsidRPr="00FC20F3">
              <w:rPr>
                <w:sz w:val="22"/>
                <w:szCs w:val="22"/>
              </w:rPr>
              <w:t xml:space="preserve"> </w:t>
            </w:r>
            <w:r w:rsidR="00BA7DD1" w:rsidRPr="00FC20F3">
              <w:rPr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FC20F3">
              <w:rPr>
                <w:sz w:val="22"/>
                <w:szCs w:val="22"/>
              </w:rPr>
              <w:t>а</w:t>
            </w:r>
            <w:r w:rsidR="00E84AFF" w:rsidRPr="00FC20F3">
              <w:rPr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FC20F3">
              <w:rPr>
                <w:sz w:val="22"/>
                <w:szCs w:val="22"/>
              </w:rPr>
              <w:t>.</w:t>
            </w:r>
          </w:p>
          <w:p w14:paraId="2498929C" w14:textId="77777777" w:rsidR="00C42006" w:rsidRPr="00FC20F3" w:rsidRDefault="00C42006" w:rsidP="00714F97">
            <w:pPr>
              <w:rPr>
                <w:sz w:val="22"/>
                <w:szCs w:val="22"/>
              </w:rPr>
            </w:pPr>
            <w:r w:rsidRPr="00FC20F3">
              <w:rPr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FC20F3">
              <w:rPr>
                <w:b/>
                <w:bCs/>
                <w:sz w:val="22"/>
                <w:szCs w:val="22"/>
                <w:u w:val="single"/>
              </w:rPr>
              <w:t>только оплата авансового платежа</w:t>
            </w:r>
            <w:r w:rsidRPr="00FC20F3">
              <w:rPr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FC20F3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FC20F3">
              <w:rPr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FC20F3">
              <w:rPr>
                <w:sz w:val="22"/>
                <w:szCs w:val="22"/>
              </w:rPr>
              <w:t xml:space="preserve"> </w:t>
            </w:r>
            <w:r w:rsidRPr="00FC20F3">
              <w:rPr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FC20F3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FC20F3">
              <w:rPr>
                <w:sz w:val="22"/>
                <w:szCs w:val="22"/>
              </w:rPr>
              <w:t>5% от суммы выполненных работ</w:t>
            </w:r>
            <w:r w:rsidR="00DF23D6" w:rsidRPr="00FC20F3">
              <w:rPr>
                <w:sz w:val="22"/>
                <w:szCs w:val="22"/>
              </w:rPr>
              <w:t xml:space="preserve"> (сумма КС-3)</w:t>
            </w:r>
            <w:r w:rsidR="00714F97" w:rsidRPr="00FC20F3">
              <w:rPr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FC20F3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FC20F3">
              <w:rPr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FC20F3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FC20F3">
              <w:rPr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FC20F3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FC20F3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276FD992" w14:textId="77777777" w:rsidR="00762026" w:rsidRPr="00FC20F3" w:rsidRDefault="00B27FBD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  <w:r w:rsidRPr="00FC20F3">
              <w:rPr>
                <w:b/>
                <w:sz w:val="22"/>
                <w:szCs w:val="22"/>
              </w:rPr>
              <w:t>Главный</w:t>
            </w:r>
            <w:r w:rsidR="00847C02" w:rsidRPr="00FC20F3">
              <w:rPr>
                <w:b/>
                <w:sz w:val="22"/>
                <w:szCs w:val="22"/>
              </w:rPr>
              <w:t xml:space="preserve"> специалист </w:t>
            </w:r>
            <w:r w:rsidR="00AA5A12" w:rsidRPr="00FC20F3">
              <w:rPr>
                <w:b/>
                <w:sz w:val="22"/>
                <w:szCs w:val="22"/>
              </w:rPr>
              <w:t xml:space="preserve">тендерного отдела </w:t>
            </w:r>
            <w:r w:rsidR="00762026" w:rsidRPr="00FC20F3">
              <w:rPr>
                <w:b/>
                <w:sz w:val="22"/>
                <w:szCs w:val="22"/>
              </w:rPr>
              <w:t>Колобова Наталья 8 983 563 84 75</w:t>
            </w:r>
            <w:r w:rsidR="00AA5A12" w:rsidRPr="00FC20F3">
              <w:rPr>
                <w:b/>
                <w:sz w:val="22"/>
                <w:szCs w:val="22"/>
              </w:rPr>
              <w:t xml:space="preserve">, </w:t>
            </w:r>
            <w:r w:rsidR="00416BA4" w:rsidRPr="00FC20F3">
              <w:tab/>
            </w:r>
          </w:p>
          <w:p w14:paraId="314F8536" w14:textId="6998EBAB" w:rsidR="00450D69" w:rsidRPr="00FC20F3" w:rsidRDefault="000067E8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sz w:val="22"/>
                <w:szCs w:val="22"/>
                <w:u w:val="single"/>
              </w:rPr>
            </w:pPr>
            <w:hyperlink r:id="rId5" w:history="1">
              <w:r w:rsidR="00762026" w:rsidRPr="00FC20F3">
                <w:rPr>
                  <w:rStyle w:val="a4"/>
                  <w:color w:val="auto"/>
                </w:rPr>
                <w:t>kolobova@partner72.ru</w:t>
              </w:r>
            </w:hyperlink>
            <w:r w:rsidR="00416BA4" w:rsidRPr="00FC20F3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44F6E87E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Начальник 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67E8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B6512"/>
    <w:rsid w:val="002E6045"/>
    <w:rsid w:val="0030376E"/>
    <w:rsid w:val="003135DA"/>
    <w:rsid w:val="00324147"/>
    <w:rsid w:val="003345CC"/>
    <w:rsid w:val="00334CB0"/>
    <w:rsid w:val="00355C83"/>
    <w:rsid w:val="00387136"/>
    <w:rsid w:val="003C161C"/>
    <w:rsid w:val="003D001C"/>
    <w:rsid w:val="003E5405"/>
    <w:rsid w:val="003F4B2D"/>
    <w:rsid w:val="00416BA4"/>
    <w:rsid w:val="00426F1E"/>
    <w:rsid w:val="00450D69"/>
    <w:rsid w:val="004946FB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2524"/>
    <w:rsid w:val="005F64AC"/>
    <w:rsid w:val="006151F0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62026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2F9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27FBD"/>
    <w:rsid w:val="00B30794"/>
    <w:rsid w:val="00B37834"/>
    <w:rsid w:val="00B5211B"/>
    <w:rsid w:val="00B57B3A"/>
    <w:rsid w:val="00B61CC1"/>
    <w:rsid w:val="00B7573E"/>
    <w:rsid w:val="00B93705"/>
    <w:rsid w:val="00BA7DD1"/>
    <w:rsid w:val="00BD05A7"/>
    <w:rsid w:val="00BD0E69"/>
    <w:rsid w:val="00BF50AC"/>
    <w:rsid w:val="00C1009A"/>
    <w:rsid w:val="00C24A8B"/>
    <w:rsid w:val="00C3396B"/>
    <w:rsid w:val="00C42006"/>
    <w:rsid w:val="00C732FB"/>
    <w:rsid w:val="00CA383E"/>
    <w:rsid w:val="00CA61B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63F4A"/>
    <w:rsid w:val="00F93424"/>
    <w:rsid w:val="00FC20F3"/>
    <w:rsid w:val="00FC2CC1"/>
    <w:rsid w:val="00FE4E62"/>
    <w:rsid w:val="00FE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lobov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Колобова Наталья Алексеевна</cp:lastModifiedBy>
  <cp:revision>34</cp:revision>
  <dcterms:created xsi:type="dcterms:W3CDTF">2024-01-22T07:48:00Z</dcterms:created>
  <dcterms:modified xsi:type="dcterms:W3CDTF">2025-01-13T08:04:00Z</dcterms:modified>
</cp:coreProperties>
</file>